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40F85" w14:textId="77777777" w:rsidR="00D87A33" w:rsidRPr="00A270E7" w:rsidRDefault="006F4D2D">
      <w:pPr>
        <w:rPr>
          <w:b/>
        </w:rPr>
      </w:pPr>
      <w:r w:rsidRPr="00A270E7">
        <w:rPr>
          <w:b/>
        </w:rPr>
        <w:t>Náklady na prevádzku/mesiac</w:t>
      </w:r>
    </w:p>
    <w:p w14:paraId="2164FC2B" w14:textId="4F460E9A" w:rsidR="0048335F" w:rsidRDefault="0048335F">
      <w:r>
        <w:t xml:space="preserve">3-izbový apartmán, 2. Poschodie, Wagner, Rezidencia Opera </w:t>
      </w:r>
    </w:p>
    <w:p w14:paraId="07F42C53" w14:textId="77777777" w:rsidR="006F4D2D" w:rsidRDefault="006F4D2D"/>
    <w:p w14:paraId="52ABC7E0" w14:textId="507A323D" w:rsidR="0048335F" w:rsidRDefault="006F4D2D" w:rsidP="006F4D2D">
      <w:pPr>
        <w:rPr>
          <w:rFonts w:ascii="Arial" w:eastAsia="Times New Roman" w:hAnsi="Arial" w:cs="Arial"/>
          <w:color w:val="222222"/>
          <w:lang w:eastAsia="sk-SK"/>
        </w:rPr>
      </w:pPr>
      <w:r w:rsidRPr="006F4D2D">
        <w:rPr>
          <w:rFonts w:ascii="Arial" w:eastAsia="Times New Roman" w:hAnsi="Arial" w:cs="Arial"/>
          <w:color w:val="222222"/>
          <w:lang w:eastAsia="sk-SK"/>
        </w:rPr>
        <w:br/>
      </w:r>
      <w:r w:rsidRPr="006F4D2D">
        <w:rPr>
          <w:rFonts w:ascii="Arial" w:eastAsia="Times New Roman" w:hAnsi="Arial" w:cs="Arial"/>
          <w:color w:val="222222"/>
          <w:lang w:eastAsia="sk-SK"/>
        </w:rPr>
        <w:br/>
      </w:r>
      <w:r w:rsidR="0048335F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1, zá</w:t>
      </w:r>
      <w:r w:rsidR="000E64F3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lohov</w:t>
      </w:r>
      <w:r w:rsidR="002E7862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ý</w:t>
      </w:r>
      <w:r w:rsidR="0048335F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predpis 141 Eur (v tom</w:t>
      </w:r>
      <w:r w:rsidRPr="006F4D2D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poplatok za</w:t>
      </w:r>
      <w:r w:rsidRPr="006F4D2D">
        <w:rPr>
          <w:rFonts w:ascii="Arial" w:eastAsia="Times New Roman" w:hAnsi="Arial" w:cs="Arial"/>
          <w:color w:val="222222"/>
          <w:lang w:eastAsia="sk-SK"/>
        </w:rPr>
        <w:br/>
      </w:r>
      <w:r w:rsidRPr="006F4D2D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Magio TV a</w:t>
      </w:r>
      <w:r w:rsidR="00CD369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 </w:t>
      </w:r>
      <w:r w:rsidRPr="006F4D2D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interne</w:t>
      </w:r>
      <w:r w:rsidR="0048335F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t</w:t>
      </w:r>
      <w:r w:rsidR="00CD369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)</w:t>
      </w:r>
      <w:r w:rsidRPr="006F4D2D">
        <w:rPr>
          <w:rFonts w:ascii="Arial" w:eastAsia="Times New Roman" w:hAnsi="Arial" w:cs="Arial"/>
          <w:color w:val="222222"/>
          <w:lang w:eastAsia="sk-SK"/>
        </w:rPr>
        <w:br/>
      </w:r>
      <w:r w:rsidRPr="006F4D2D">
        <w:rPr>
          <w:rFonts w:ascii="Arial" w:eastAsia="Times New Roman" w:hAnsi="Arial" w:cs="Arial"/>
          <w:color w:val="222222"/>
          <w:lang w:eastAsia="sk-SK"/>
        </w:rPr>
        <w:br/>
      </w:r>
      <w:r w:rsidR="0048335F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2, poplatok za správu 71 Eur, možnosť odpočtu</w:t>
      </w:r>
      <w:r w:rsidRPr="006F4D2D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DPH</w:t>
      </w:r>
      <w:r w:rsidRPr="006F4D2D">
        <w:rPr>
          <w:rFonts w:ascii="Arial" w:eastAsia="Times New Roman" w:hAnsi="Arial" w:cs="Arial"/>
          <w:color w:val="222222"/>
          <w:lang w:eastAsia="sk-SK"/>
        </w:rPr>
        <w:br/>
      </w:r>
      <w:r w:rsidRPr="006F4D2D">
        <w:rPr>
          <w:rFonts w:ascii="Arial" w:eastAsia="Times New Roman" w:hAnsi="Arial" w:cs="Arial"/>
          <w:color w:val="222222"/>
          <w:lang w:eastAsia="sk-SK"/>
        </w:rPr>
        <w:br/>
      </w:r>
      <w:r w:rsidR="0048335F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3, elektrina 35 Eur, možnosť odpočtu</w:t>
      </w:r>
      <w:r w:rsidRPr="006F4D2D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DPH</w:t>
      </w:r>
      <w:r w:rsidRPr="006F4D2D">
        <w:rPr>
          <w:rFonts w:ascii="Arial" w:eastAsia="Times New Roman" w:hAnsi="Arial" w:cs="Arial"/>
          <w:color w:val="222222"/>
          <w:lang w:eastAsia="sk-SK"/>
        </w:rPr>
        <w:br/>
      </w:r>
      <w:r w:rsidRPr="006F4D2D">
        <w:rPr>
          <w:rFonts w:ascii="Arial" w:eastAsia="Times New Roman" w:hAnsi="Arial" w:cs="Arial"/>
          <w:color w:val="222222"/>
          <w:lang w:eastAsia="sk-SK"/>
        </w:rPr>
        <w:br/>
      </w:r>
      <w:r w:rsidR="0048335F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4, poplatok za </w:t>
      </w:r>
      <w:r w:rsidR="00A270E7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správu a prenájom prístupových</w:t>
      </w:r>
      <w:bookmarkStart w:id="0" w:name="_GoBack"/>
      <w:bookmarkEnd w:id="0"/>
      <w:r w:rsidR="0048335F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plô</w:t>
      </w:r>
      <w:r w:rsidRPr="006F4D2D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ch na</w:t>
      </w:r>
      <w:r w:rsidRPr="006F4D2D">
        <w:rPr>
          <w:rFonts w:ascii="Arial" w:eastAsia="Times New Roman" w:hAnsi="Arial" w:cs="Arial"/>
          <w:color w:val="222222"/>
          <w:lang w:eastAsia="sk-SK"/>
        </w:rPr>
        <w:br/>
      </w:r>
      <w:r w:rsidR="0048335F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parkoviská</w:t>
      </w:r>
      <w:r w:rsidRPr="006F4D2D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48 E</w:t>
      </w:r>
      <w:r w:rsidR="0048335F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ur, možnosť odpočtu</w:t>
      </w:r>
      <w:r w:rsidRPr="006F4D2D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DPH</w:t>
      </w:r>
      <w:r w:rsidRPr="006F4D2D">
        <w:rPr>
          <w:rFonts w:ascii="Arial" w:eastAsia="Times New Roman" w:hAnsi="Arial" w:cs="Arial"/>
          <w:color w:val="222222"/>
          <w:lang w:eastAsia="sk-SK"/>
        </w:rPr>
        <w:br/>
      </w:r>
    </w:p>
    <w:p w14:paraId="3D5518CF" w14:textId="08C24F33" w:rsidR="006F4D2D" w:rsidRPr="006F4D2D" w:rsidRDefault="0048335F" w:rsidP="006F4D2D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Arial" w:eastAsia="Times New Roman" w:hAnsi="Arial" w:cs="Arial"/>
          <w:color w:val="222222"/>
          <w:lang w:eastAsia="sk-SK"/>
        </w:rPr>
        <w:t>Spolu 295 eur/mesačne</w:t>
      </w:r>
      <w:r w:rsidR="006F4D2D" w:rsidRPr="006F4D2D">
        <w:rPr>
          <w:rFonts w:ascii="Arial" w:eastAsia="Times New Roman" w:hAnsi="Arial" w:cs="Arial"/>
          <w:color w:val="222222"/>
          <w:lang w:eastAsia="sk-SK"/>
        </w:rPr>
        <w:br/>
      </w:r>
      <w:r w:rsidR="006F4D2D" w:rsidRPr="006F4D2D">
        <w:rPr>
          <w:rFonts w:ascii="Arial" w:eastAsia="Times New Roman" w:hAnsi="Arial" w:cs="Arial"/>
          <w:color w:val="222222"/>
          <w:lang w:eastAsia="sk-SK"/>
        </w:rPr>
        <w:br/>
      </w:r>
      <w:r w:rsidR="006F4D2D" w:rsidRPr="006F4D2D">
        <w:rPr>
          <w:rFonts w:ascii="Arial" w:eastAsia="Times New Roman" w:hAnsi="Arial" w:cs="Arial"/>
          <w:color w:val="222222"/>
          <w:lang w:eastAsia="sk-SK"/>
        </w:rPr>
        <w:br/>
      </w:r>
    </w:p>
    <w:p w14:paraId="04A5A0EF" w14:textId="77777777" w:rsidR="006F4D2D" w:rsidRDefault="006F4D2D"/>
    <w:sectPr w:rsidR="006F4D2D" w:rsidSect="00772D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2D"/>
    <w:rsid w:val="000E64F3"/>
    <w:rsid w:val="002E7862"/>
    <w:rsid w:val="0048335F"/>
    <w:rsid w:val="006F4D2D"/>
    <w:rsid w:val="00772D97"/>
    <w:rsid w:val="00A270E7"/>
    <w:rsid w:val="00CD369E"/>
    <w:rsid w:val="00D8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AA0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6F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Macintosh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batkova.janka@gmail.com</dc:creator>
  <cp:keywords/>
  <dc:description/>
  <cp:lastModifiedBy>batkova.janka@gmail.com</cp:lastModifiedBy>
  <cp:revision>3</cp:revision>
  <dcterms:created xsi:type="dcterms:W3CDTF">2024-06-11T13:55:00Z</dcterms:created>
  <dcterms:modified xsi:type="dcterms:W3CDTF">2024-07-30T09:38:00Z</dcterms:modified>
</cp:coreProperties>
</file>